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385AA" w14:textId="25538782" w:rsidR="00257094" w:rsidRDefault="005205AC" w:rsidP="00D87423">
      <w:pPr>
        <w:pStyle w:val="Overskrift1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E690B5" wp14:editId="75C04DC9">
            <wp:simplePos x="0" y="0"/>
            <wp:positionH relativeFrom="column">
              <wp:posOffset>4977130</wp:posOffset>
            </wp:positionH>
            <wp:positionV relativeFrom="paragraph">
              <wp:posOffset>-594995</wp:posOffset>
            </wp:positionV>
            <wp:extent cx="1383665" cy="1383665"/>
            <wp:effectExtent l="0" t="0" r="0" b="0"/>
            <wp:wrapNone/>
            <wp:docPr id="1507943022" name="Bilde 1" descr="Et bilde som inneholder tekst, logo, symbol, Vareme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943022" name="Bilde 1" descr="Et bilde som inneholder tekst, logo, symbol, Varemerke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423">
        <w:t>Årsberetning SIF/Hessa IL Fotball</w:t>
      </w:r>
    </w:p>
    <w:p w14:paraId="53518D99" w14:textId="09895ABB" w:rsidR="00D87423" w:rsidRDefault="00D87423" w:rsidP="00D87423"/>
    <w:p w14:paraId="1AC9B545" w14:textId="48CB2955" w:rsidR="00D87423" w:rsidRDefault="00D87423" w:rsidP="00D87423">
      <w:r>
        <w:t xml:space="preserve">Årsberetning sendes ut av sportslig adm. leder </w:t>
      </w:r>
      <w:r w:rsidR="00666BA2">
        <w:t>etter endt sesong.</w:t>
      </w:r>
      <w:r w:rsidR="0092155D">
        <w:br/>
        <w:t xml:space="preserve">Frist for innsending er av aktivitetskalenderen </w:t>
      </w:r>
      <w:r w:rsidR="005205AC">
        <w:t>satt til november.</w:t>
      </w:r>
    </w:p>
    <w:p w14:paraId="5A304BF6" w14:textId="5256C54A" w:rsidR="00666BA2" w:rsidRDefault="00666BA2" w:rsidP="00D87423">
      <w:r>
        <w:t>Denne fylles ut</w:t>
      </w:r>
      <w:r w:rsidR="00074B65">
        <w:t xml:space="preserve"> av lagleder i samarbeid med trenere</w:t>
      </w:r>
      <w:r w:rsidR="00E55DE2">
        <w:t xml:space="preserve"> på laget</w:t>
      </w:r>
      <w:r>
        <w:t xml:space="preserve"> digitalt i FORMS</w:t>
      </w:r>
      <w:r w:rsidR="001F2A54">
        <w:t>.</w:t>
      </w:r>
    </w:p>
    <w:p w14:paraId="15FF8EFF" w14:textId="12A86A2E" w:rsidR="00E55DE2" w:rsidRPr="00D87423" w:rsidRDefault="00E55DE2" w:rsidP="00D87423">
      <w:r>
        <w:t xml:space="preserve">Årsberetningen er et viktig </w:t>
      </w:r>
      <w:r w:rsidR="00411BCD">
        <w:t>verktøy for klubben, og brukes til å kartlegg</w:t>
      </w:r>
      <w:r w:rsidR="00E05963">
        <w:t>ing av aktivitet, behov til neste år</w:t>
      </w:r>
      <w:r w:rsidR="0092155D">
        <w:t xml:space="preserve">, medlemsmasse, mm. </w:t>
      </w:r>
    </w:p>
    <w:p w14:paraId="20A9421C" w14:textId="182A2ED6" w:rsidR="00D87423" w:rsidRDefault="00D87423" w:rsidP="00D87423"/>
    <w:p w14:paraId="4D163BC2" w14:textId="322BF820" w:rsidR="001F2A54" w:rsidRDefault="00D87423" w:rsidP="00D87423">
      <w:r>
        <w:rPr>
          <w:noProof/>
        </w:rPr>
        <w:drawing>
          <wp:inline distT="0" distB="0" distL="0" distR="0" wp14:anchorId="0DD9D970" wp14:editId="45D04599">
            <wp:extent cx="5086350" cy="5086350"/>
            <wp:effectExtent l="0" t="0" r="0" b="0"/>
            <wp:docPr id="204973649" name="Bilde 1" descr="Et bilde som inneholder tekst, skjermbilde, Font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73649" name="Bilde 1" descr="Et bilde som inneholder tekst, skjermbilde, Font, grafisk design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AB5E5" w14:textId="77777777" w:rsidR="001F2A54" w:rsidRDefault="001F2A54">
      <w:r>
        <w:br w:type="page"/>
      </w:r>
    </w:p>
    <w:p w14:paraId="3B98B32C" w14:textId="46ABE29F" w:rsidR="004E4559" w:rsidRPr="004E4559" w:rsidRDefault="005205AC" w:rsidP="004E4559">
      <w:pPr>
        <w:pStyle w:val="Overskrift2"/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227AAA0C" wp14:editId="77E664B1">
            <wp:simplePos x="0" y="0"/>
            <wp:positionH relativeFrom="column">
              <wp:posOffset>5291455</wp:posOffset>
            </wp:positionH>
            <wp:positionV relativeFrom="paragraph">
              <wp:posOffset>-737870</wp:posOffset>
            </wp:positionV>
            <wp:extent cx="1116965" cy="1116965"/>
            <wp:effectExtent l="0" t="0" r="0" b="0"/>
            <wp:wrapNone/>
            <wp:docPr id="1448224836" name="Bilde 1448224836" descr="Et bilde som inneholder tekst, logo, symbol, Vareme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943022" name="Bilde 1" descr="Et bilde som inneholder tekst, logo, symbol, Varemerke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559">
        <w:t>Hvordan skjema ser ut i FORMS:</w:t>
      </w:r>
    </w:p>
    <w:p w14:paraId="221F7506" w14:textId="675D2EA4" w:rsidR="00785EC6" w:rsidRDefault="006D4D30" w:rsidP="00D87423">
      <w:r w:rsidRPr="006D4D30">
        <w:drawing>
          <wp:inline distT="0" distB="0" distL="0" distR="0" wp14:anchorId="7CD33792" wp14:editId="0C1CFE35">
            <wp:extent cx="5760720" cy="4077335"/>
            <wp:effectExtent l="0" t="0" r="0" b="0"/>
            <wp:docPr id="1732498009" name="Bilde 1" descr="Et bilde som inneholder tekst, skjermbilde, Font, lin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498009" name="Bilde 1" descr="Et bilde som inneholder tekst, skjermbilde, Font, line&#10;&#10;Automatisk generer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2E9C" w14:textId="263CDE10" w:rsidR="006D4D30" w:rsidRDefault="006D4D30" w:rsidP="00D87423">
      <w:r w:rsidRPr="006D4D30">
        <w:drawing>
          <wp:inline distT="0" distB="0" distL="0" distR="0" wp14:anchorId="081FCF2D" wp14:editId="03A89A58">
            <wp:extent cx="5760720" cy="3971290"/>
            <wp:effectExtent l="0" t="0" r="0" b="0"/>
            <wp:docPr id="763390026" name="Bilde 1" descr="Et bilde som inneholder tekst, skjermbilde, Font, lin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90026" name="Bilde 1" descr="Et bilde som inneholder tekst, skjermbilde, Font, line&#10;&#10;Automatisk generer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7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9F739" w14:textId="77777777" w:rsidR="006D4D30" w:rsidRDefault="006D4D30" w:rsidP="00D87423"/>
    <w:p w14:paraId="7713AEF8" w14:textId="57A89D8E" w:rsidR="006D4D30" w:rsidRDefault="005205AC" w:rsidP="00D87423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AB1477E" wp14:editId="0C85650F">
            <wp:simplePos x="0" y="0"/>
            <wp:positionH relativeFrom="column">
              <wp:posOffset>5339080</wp:posOffset>
            </wp:positionH>
            <wp:positionV relativeFrom="paragraph">
              <wp:posOffset>-709295</wp:posOffset>
            </wp:positionV>
            <wp:extent cx="1116965" cy="1116965"/>
            <wp:effectExtent l="0" t="0" r="0" b="0"/>
            <wp:wrapNone/>
            <wp:docPr id="718556489" name="Bilde 718556489" descr="Et bilde som inneholder tekst, logo, symbol, Vareme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943022" name="Bilde 1" descr="Et bilde som inneholder tekst, logo, symbol, Varemerke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BB5" w:rsidRPr="00761BB5">
        <w:drawing>
          <wp:inline distT="0" distB="0" distL="0" distR="0" wp14:anchorId="75CBD7B7" wp14:editId="0D5D62D9">
            <wp:extent cx="5370953" cy="3657600"/>
            <wp:effectExtent l="0" t="0" r="0" b="0"/>
            <wp:docPr id="1518494058" name="Bilde 1" descr="Et bilde som inneholder tekst, skjermbilde, Font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494058" name="Bilde 1" descr="Et bilde som inneholder tekst, skjermbilde, Font, nummer&#10;&#10;Automatisk generer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7380" cy="366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E08EC" w14:textId="7F133783" w:rsidR="00761BB5" w:rsidRPr="00D87423" w:rsidRDefault="00761BB5" w:rsidP="00D87423">
      <w:r w:rsidRPr="00761BB5">
        <w:drawing>
          <wp:inline distT="0" distB="0" distL="0" distR="0" wp14:anchorId="1F45A8EF" wp14:editId="3652B76E">
            <wp:extent cx="5285135" cy="5018315"/>
            <wp:effectExtent l="0" t="0" r="0" b="0"/>
            <wp:docPr id="1432716784" name="Bilde 1" descr="Et bilde som inneholder tekst, skjermbilde, Font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716784" name="Bilde 1" descr="Et bilde som inneholder tekst, skjermbilde, Font, nummer&#10;&#10;Automatisk generer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1230" cy="502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1BB5" w:rsidRPr="00D87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39D"/>
    <w:rsid w:val="00074B65"/>
    <w:rsid w:val="000E7789"/>
    <w:rsid w:val="001F2A54"/>
    <w:rsid w:val="00257094"/>
    <w:rsid w:val="00411BCD"/>
    <w:rsid w:val="004E4559"/>
    <w:rsid w:val="005205AC"/>
    <w:rsid w:val="00666BA2"/>
    <w:rsid w:val="006D4D30"/>
    <w:rsid w:val="00761BB5"/>
    <w:rsid w:val="00785EC6"/>
    <w:rsid w:val="0092155D"/>
    <w:rsid w:val="00A963EC"/>
    <w:rsid w:val="00AB339D"/>
    <w:rsid w:val="00D87423"/>
    <w:rsid w:val="00E05963"/>
    <w:rsid w:val="00E5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EBDE"/>
  <w15:chartTrackingRefBased/>
  <w15:docId w15:val="{E65386BF-C51C-471E-9BF9-5D8F3751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874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45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87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E45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</Words>
  <Characters>358</Characters>
  <Application>Microsoft Office Word</Application>
  <DocSecurity>0</DocSecurity>
  <Lines>2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Foss Håndlykken</dc:creator>
  <cp:keywords/>
  <dc:description/>
  <cp:lastModifiedBy>Markus Foss Håndlykken</cp:lastModifiedBy>
  <cp:revision>15</cp:revision>
  <dcterms:created xsi:type="dcterms:W3CDTF">2023-12-07T12:27:00Z</dcterms:created>
  <dcterms:modified xsi:type="dcterms:W3CDTF">2023-12-07T12:37:00Z</dcterms:modified>
</cp:coreProperties>
</file>